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2C75" w14:textId="048EFAEF" w:rsidR="00D532F1" w:rsidRDefault="00D532F1" w:rsidP="00353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2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CE3145" wp14:editId="4A0896ED">
            <wp:extent cx="6120130" cy="8639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11514" w14:textId="3B425338" w:rsidR="00D532F1" w:rsidRDefault="00D532F1" w:rsidP="00353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7F5299" w14:textId="77777777" w:rsidR="00D532F1" w:rsidRPr="003534C6" w:rsidRDefault="00D532F1" w:rsidP="00353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6FC29" w14:textId="77777777" w:rsidR="00CE3ED5" w:rsidRDefault="00AA43C4" w:rsidP="00EB70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AE3820">
        <w:rPr>
          <w:rFonts w:ascii="Times New Roman" w:hAnsi="Times New Roman" w:cs="Times New Roman"/>
          <w:b/>
          <w:sz w:val="28"/>
          <w:szCs w:val="28"/>
        </w:rPr>
        <w:t>Общи</w:t>
      </w:r>
      <w:r w:rsidR="00F2555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E3820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6084644C" w14:textId="77777777" w:rsidR="00F25553" w:rsidRDefault="00F25553" w:rsidP="00EB701F">
      <w:pPr>
        <w:pStyle w:val="a3"/>
        <w:spacing w:after="0" w:line="240" w:lineRule="auto"/>
        <w:ind w:left="206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8994E" w14:textId="2AA5F57E" w:rsidR="00F25553" w:rsidRPr="00AA6AD5" w:rsidRDefault="00AA6AD5" w:rsidP="00EB7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F32">
        <w:rPr>
          <w:rFonts w:ascii="Times New Roman" w:hAnsi="Times New Roman" w:cs="Times New Roman"/>
          <w:sz w:val="28"/>
          <w:szCs w:val="28"/>
        </w:rPr>
        <w:t>1.1</w:t>
      </w:r>
      <w:r w:rsidR="003534C6">
        <w:rPr>
          <w:rFonts w:ascii="Times New Roman" w:hAnsi="Times New Roman" w:cs="Times New Roman"/>
          <w:sz w:val="28"/>
          <w:szCs w:val="28"/>
        </w:rPr>
        <w:t>.</w:t>
      </w:r>
      <w:r w:rsidRPr="005C1F32">
        <w:rPr>
          <w:rFonts w:ascii="Times New Roman" w:hAnsi="Times New Roman" w:cs="Times New Roman"/>
          <w:sz w:val="28"/>
          <w:szCs w:val="28"/>
        </w:rPr>
        <w:t xml:space="preserve"> </w:t>
      </w:r>
      <w:r w:rsidR="00F25553" w:rsidRPr="005C1F32">
        <w:rPr>
          <w:rFonts w:ascii="Times New Roman" w:hAnsi="Times New Roman" w:cs="Times New Roman"/>
          <w:sz w:val="28"/>
          <w:szCs w:val="28"/>
        </w:rPr>
        <w:t>Учебные к</w:t>
      </w:r>
      <w:r w:rsidR="003534C6">
        <w:rPr>
          <w:rFonts w:ascii="Times New Roman" w:hAnsi="Times New Roman" w:cs="Times New Roman"/>
          <w:sz w:val="28"/>
          <w:szCs w:val="28"/>
        </w:rPr>
        <w:t>лассы АНО «Школа охраны 42»</w:t>
      </w:r>
      <w:r w:rsidR="005C1F32">
        <w:rPr>
          <w:rFonts w:ascii="Times New Roman" w:hAnsi="Times New Roman" w:cs="Times New Roman"/>
          <w:sz w:val="28"/>
          <w:szCs w:val="28"/>
        </w:rPr>
        <w:t xml:space="preserve"> </w:t>
      </w:r>
      <w:r w:rsidR="00F25553" w:rsidRPr="005C1F32">
        <w:rPr>
          <w:rFonts w:ascii="Times New Roman" w:hAnsi="Times New Roman" w:cs="Times New Roman"/>
          <w:sz w:val="28"/>
          <w:szCs w:val="28"/>
        </w:rPr>
        <w:t xml:space="preserve">созданы в целях усвоения обучающимися </w:t>
      </w:r>
      <w:r w:rsidR="003534C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F25553" w:rsidRPr="005C1F32">
        <w:rPr>
          <w:rFonts w:ascii="Times New Roman" w:hAnsi="Times New Roman" w:cs="Times New Roman"/>
          <w:sz w:val="28"/>
          <w:szCs w:val="28"/>
        </w:rPr>
        <w:t>программ</w:t>
      </w:r>
      <w:r w:rsidR="00B42136" w:rsidRPr="00AA6AD5">
        <w:rPr>
          <w:rFonts w:ascii="Times New Roman" w:hAnsi="Times New Roman" w:cs="Times New Roman"/>
          <w:sz w:val="28"/>
          <w:szCs w:val="28"/>
        </w:rPr>
        <w:t xml:space="preserve">, </w:t>
      </w:r>
      <w:r w:rsidR="00D7278D">
        <w:rPr>
          <w:rFonts w:ascii="Times New Roman" w:hAnsi="Times New Roman" w:cs="Times New Roman"/>
          <w:sz w:val="28"/>
          <w:szCs w:val="28"/>
        </w:rPr>
        <w:t xml:space="preserve">овладения </w:t>
      </w:r>
      <w:r w:rsidR="00D7278D" w:rsidRPr="00D7278D">
        <w:rPr>
          <w:rFonts w:ascii="Times New Roman" w:hAnsi="Times New Roman" w:cs="Times New Roman"/>
          <w:sz w:val="28"/>
          <w:szCs w:val="28"/>
        </w:rPr>
        <w:t>знани</w:t>
      </w:r>
      <w:r w:rsidR="00D7278D">
        <w:rPr>
          <w:rFonts w:ascii="Times New Roman" w:hAnsi="Times New Roman" w:cs="Times New Roman"/>
          <w:sz w:val="28"/>
          <w:szCs w:val="28"/>
        </w:rPr>
        <w:t>ями</w:t>
      </w:r>
      <w:r w:rsidR="00D7278D" w:rsidRPr="00D7278D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D7278D">
        <w:rPr>
          <w:rFonts w:ascii="Times New Roman" w:hAnsi="Times New Roman" w:cs="Times New Roman"/>
          <w:sz w:val="28"/>
          <w:szCs w:val="28"/>
        </w:rPr>
        <w:t>ями</w:t>
      </w:r>
      <w:r w:rsidR="00D7278D" w:rsidRPr="00D7278D">
        <w:rPr>
          <w:rFonts w:ascii="Times New Roman" w:hAnsi="Times New Roman" w:cs="Times New Roman"/>
          <w:sz w:val="28"/>
          <w:szCs w:val="28"/>
        </w:rPr>
        <w:t xml:space="preserve">, </w:t>
      </w:r>
      <w:r w:rsidR="003534C6">
        <w:rPr>
          <w:rFonts w:ascii="Times New Roman" w:hAnsi="Times New Roman" w:cs="Times New Roman"/>
          <w:sz w:val="28"/>
          <w:szCs w:val="28"/>
        </w:rPr>
        <w:t xml:space="preserve">навыками, </w:t>
      </w:r>
      <w:r w:rsidRPr="00AA6AD5">
        <w:rPr>
          <w:rFonts w:ascii="Times New Roman" w:hAnsi="Times New Roman" w:cs="Times New Roman"/>
          <w:sz w:val="28"/>
          <w:szCs w:val="28"/>
        </w:rPr>
        <w:t>повышени</w:t>
      </w:r>
      <w:r w:rsidR="00D7278D">
        <w:rPr>
          <w:rFonts w:ascii="Times New Roman" w:hAnsi="Times New Roman" w:cs="Times New Roman"/>
          <w:sz w:val="28"/>
          <w:szCs w:val="28"/>
        </w:rPr>
        <w:t>я</w:t>
      </w:r>
      <w:r w:rsidRPr="00AA6AD5">
        <w:rPr>
          <w:rFonts w:ascii="Times New Roman" w:hAnsi="Times New Roman" w:cs="Times New Roman"/>
          <w:sz w:val="28"/>
          <w:szCs w:val="28"/>
        </w:rPr>
        <w:t xml:space="preserve"> методического уровня преподавания теоретических дисциплин и </w:t>
      </w:r>
      <w:r w:rsidR="003534C6">
        <w:rPr>
          <w:rFonts w:ascii="Times New Roman" w:hAnsi="Times New Roman" w:cs="Times New Roman"/>
          <w:sz w:val="28"/>
          <w:szCs w:val="28"/>
        </w:rPr>
        <w:t>проведения практических занятий</w:t>
      </w:r>
      <w:r w:rsidRPr="00AA6AD5">
        <w:rPr>
          <w:rFonts w:ascii="Times New Roman" w:hAnsi="Times New Roman" w:cs="Times New Roman"/>
          <w:sz w:val="28"/>
          <w:szCs w:val="28"/>
        </w:rPr>
        <w:t>.</w:t>
      </w:r>
    </w:p>
    <w:p w14:paraId="2EEE30DC" w14:textId="61B8C67D" w:rsidR="00AA6AD5" w:rsidRDefault="00AA6AD5" w:rsidP="00EB7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формы работы учебн</w:t>
      </w:r>
      <w:r w:rsidR="003534C6">
        <w:rPr>
          <w:rFonts w:ascii="Times New Roman" w:hAnsi="Times New Roman" w:cs="Times New Roman"/>
          <w:sz w:val="28"/>
          <w:szCs w:val="28"/>
        </w:rPr>
        <w:t xml:space="preserve">ых классов </w:t>
      </w:r>
      <w:r>
        <w:rPr>
          <w:rFonts w:ascii="Times New Roman" w:hAnsi="Times New Roman" w:cs="Times New Roman"/>
          <w:sz w:val="28"/>
          <w:szCs w:val="28"/>
        </w:rPr>
        <w:t xml:space="preserve">должны способствовать </w:t>
      </w:r>
      <w:r w:rsidR="0089667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9667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щимся для глубокого и сознательного усвоения </w:t>
      </w:r>
      <w:r w:rsidR="0089667B">
        <w:rPr>
          <w:rFonts w:ascii="Times New Roman" w:hAnsi="Times New Roman" w:cs="Times New Roman"/>
          <w:sz w:val="28"/>
          <w:szCs w:val="28"/>
        </w:rPr>
        <w:t>программного материала, развития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мышления.</w:t>
      </w:r>
    </w:p>
    <w:p w14:paraId="02D53481" w14:textId="3BC7BDD0" w:rsidR="00AA6AD5" w:rsidRDefault="00AA6AD5" w:rsidP="00EB7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53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Основными задачами учебн</w:t>
      </w:r>
      <w:r w:rsidR="003534C6">
        <w:rPr>
          <w:rFonts w:ascii="Times New Roman" w:hAnsi="Times New Roman" w:cs="Times New Roman"/>
          <w:sz w:val="28"/>
          <w:szCs w:val="28"/>
        </w:rPr>
        <w:t xml:space="preserve">ых классов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14:paraId="484BDE67" w14:textId="6A2D151A" w:rsidR="00AA6AD5" w:rsidRDefault="00AA6AD5" w:rsidP="00EB7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изучения обучающимися программного материала,</w:t>
      </w:r>
      <w:r w:rsidR="0089667B">
        <w:rPr>
          <w:rFonts w:ascii="Times New Roman" w:hAnsi="Times New Roman" w:cs="Times New Roman"/>
          <w:sz w:val="28"/>
          <w:szCs w:val="28"/>
        </w:rPr>
        <w:t xml:space="preserve"> формирования у них знаний, умений и </w:t>
      </w:r>
      <w:r w:rsidR="003534C6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9FEF56" w14:textId="77777777" w:rsidR="00AA6AD5" w:rsidRDefault="00AA6AD5" w:rsidP="00EB7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</w:t>
      </w:r>
      <w:r w:rsidR="0089667B">
        <w:rPr>
          <w:rFonts w:ascii="Times New Roman" w:hAnsi="Times New Roman" w:cs="Times New Roman"/>
          <w:sz w:val="28"/>
          <w:szCs w:val="28"/>
        </w:rPr>
        <w:t>анизация дополнительных занятий</w:t>
      </w:r>
      <w:r w:rsidR="00AE3820">
        <w:rPr>
          <w:rFonts w:ascii="Times New Roman" w:hAnsi="Times New Roman" w:cs="Times New Roman"/>
          <w:sz w:val="28"/>
          <w:szCs w:val="28"/>
        </w:rPr>
        <w:t xml:space="preserve"> </w:t>
      </w:r>
      <w:r w:rsidR="005B27F1">
        <w:rPr>
          <w:rFonts w:ascii="Times New Roman" w:hAnsi="Times New Roman" w:cs="Times New Roman"/>
          <w:sz w:val="28"/>
          <w:szCs w:val="28"/>
        </w:rPr>
        <w:t>со слабоуспевающими обучающимися;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D7F86" w14:textId="77777777" w:rsidR="005B27F1" w:rsidRDefault="005B27F1" w:rsidP="00EB7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учебного процесса учебно-наглядными пособиями и техническими средствами;</w:t>
      </w:r>
    </w:p>
    <w:p w14:paraId="0E0203E3" w14:textId="77777777" w:rsidR="005B27F1" w:rsidRDefault="00AE3820" w:rsidP="00EB7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7F1">
        <w:rPr>
          <w:rFonts w:ascii="Times New Roman" w:hAnsi="Times New Roman" w:cs="Times New Roman"/>
          <w:sz w:val="28"/>
          <w:szCs w:val="28"/>
        </w:rPr>
        <w:t xml:space="preserve"> организация работы по укреплению материальной базы;</w:t>
      </w:r>
    </w:p>
    <w:p w14:paraId="7E5BC486" w14:textId="77777777" w:rsidR="005B27F1" w:rsidRDefault="00AE3820" w:rsidP="00EB7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7F1">
        <w:rPr>
          <w:rFonts w:ascii="Times New Roman" w:hAnsi="Times New Roman" w:cs="Times New Roman"/>
          <w:sz w:val="28"/>
          <w:szCs w:val="28"/>
        </w:rPr>
        <w:t>разработка и использование в рабочем процессе дидактического материала, учебно-планирующей документации;</w:t>
      </w:r>
    </w:p>
    <w:p w14:paraId="218F3733" w14:textId="77777777" w:rsidR="005B27F1" w:rsidRDefault="00AE3820" w:rsidP="00EB7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27F1">
        <w:rPr>
          <w:rFonts w:ascii="Times New Roman" w:hAnsi="Times New Roman" w:cs="Times New Roman"/>
          <w:sz w:val="28"/>
          <w:szCs w:val="28"/>
        </w:rPr>
        <w:t>организация воспитательной работы и создание оптимальных условий для её проведения.</w:t>
      </w:r>
    </w:p>
    <w:p w14:paraId="0E45765F" w14:textId="78C9A2A2" w:rsidR="005B27F1" w:rsidRDefault="00DD1281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53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7F1">
        <w:rPr>
          <w:rFonts w:ascii="Times New Roman" w:hAnsi="Times New Roman" w:cs="Times New Roman"/>
          <w:sz w:val="28"/>
          <w:szCs w:val="28"/>
        </w:rPr>
        <w:t>Заведовани</w:t>
      </w:r>
      <w:r w:rsidR="0089667B">
        <w:rPr>
          <w:rFonts w:ascii="Times New Roman" w:hAnsi="Times New Roman" w:cs="Times New Roman"/>
          <w:sz w:val="28"/>
          <w:szCs w:val="28"/>
        </w:rPr>
        <w:t>е учебным к</w:t>
      </w:r>
      <w:r w:rsidR="003534C6">
        <w:rPr>
          <w:rFonts w:ascii="Times New Roman" w:hAnsi="Times New Roman" w:cs="Times New Roman"/>
          <w:sz w:val="28"/>
          <w:szCs w:val="28"/>
        </w:rPr>
        <w:t xml:space="preserve">лассом </w:t>
      </w:r>
      <w:r w:rsidR="005B27F1">
        <w:rPr>
          <w:rFonts w:ascii="Times New Roman" w:hAnsi="Times New Roman" w:cs="Times New Roman"/>
          <w:sz w:val="28"/>
          <w:szCs w:val="28"/>
        </w:rPr>
        <w:t xml:space="preserve">возлагается приказом директора </w:t>
      </w:r>
      <w:r w:rsidR="003534C6">
        <w:rPr>
          <w:rFonts w:ascii="Times New Roman" w:hAnsi="Times New Roman" w:cs="Times New Roman"/>
          <w:sz w:val="28"/>
          <w:szCs w:val="28"/>
        </w:rPr>
        <w:t>Организации</w:t>
      </w:r>
      <w:r w:rsidR="005B27F1">
        <w:rPr>
          <w:rFonts w:ascii="Times New Roman" w:hAnsi="Times New Roman" w:cs="Times New Roman"/>
          <w:sz w:val="28"/>
          <w:szCs w:val="28"/>
        </w:rPr>
        <w:t xml:space="preserve"> на наиболее квалифицированных преподавателей</w:t>
      </w:r>
      <w:r w:rsidR="003534C6">
        <w:rPr>
          <w:rFonts w:ascii="Times New Roman" w:hAnsi="Times New Roman" w:cs="Times New Roman"/>
          <w:sz w:val="28"/>
          <w:szCs w:val="28"/>
        </w:rPr>
        <w:t>.</w:t>
      </w:r>
    </w:p>
    <w:p w14:paraId="19DAE1FF" w14:textId="41A34AA7" w:rsidR="00DD1281" w:rsidRDefault="00DD1281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53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 работы учебн</w:t>
      </w:r>
      <w:r w:rsidR="00BD0FA2">
        <w:rPr>
          <w:rFonts w:ascii="Times New Roman" w:hAnsi="Times New Roman" w:cs="Times New Roman"/>
          <w:sz w:val="28"/>
          <w:szCs w:val="28"/>
        </w:rPr>
        <w:t xml:space="preserve">ого класса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заведующим учебным </w:t>
      </w:r>
      <w:r w:rsidR="00BD0FA2">
        <w:rPr>
          <w:rFonts w:ascii="Times New Roman" w:hAnsi="Times New Roman" w:cs="Times New Roman"/>
          <w:sz w:val="28"/>
          <w:szCs w:val="28"/>
        </w:rPr>
        <w:t>классом</w:t>
      </w:r>
      <w:r>
        <w:rPr>
          <w:rFonts w:ascii="Times New Roman" w:hAnsi="Times New Roman" w:cs="Times New Roman"/>
          <w:sz w:val="28"/>
          <w:szCs w:val="28"/>
        </w:rPr>
        <w:t xml:space="preserve"> на год.</w:t>
      </w:r>
    </w:p>
    <w:p w14:paraId="7D1CB20C" w14:textId="4301C02A" w:rsidR="00DD1281" w:rsidRDefault="00DD1281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53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Общее р</w:t>
      </w:r>
      <w:r w:rsidR="005578A9">
        <w:rPr>
          <w:rFonts w:ascii="Times New Roman" w:hAnsi="Times New Roman" w:cs="Times New Roman"/>
          <w:sz w:val="28"/>
          <w:szCs w:val="28"/>
        </w:rPr>
        <w:t>уководство и контроль за работой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 w:rsidR="00BD0FA2">
        <w:rPr>
          <w:rFonts w:ascii="Times New Roman" w:hAnsi="Times New Roman" w:cs="Times New Roman"/>
          <w:sz w:val="28"/>
          <w:szCs w:val="28"/>
        </w:rPr>
        <w:t>ых классов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заместителем директора по учебно</w:t>
      </w:r>
      <w:r w:rsidR="00BD0FA2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работе.</w:t>
      </w:r>
    </w:p>
    <w:p w14:paraId="50E78253" w14:textId="77777777" w:rsidR="00DD1281" w:rsidRDefault="00DD1281" w:rsidP="00EB701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4B7E4C6" w14:textId="2849CCDA" w:rsidR="00DD1281" w:rsidRDefault="00AA43C4" w:rsidP="00BD0FA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D1281">
        <w:rPr>
          <w:rFonts w:ascii="Times New Roman" w:hAnsi="Times New Roman" w:cs="Times New Roman"/>
          <w:b/>
          <w:sz w:val="28"/>
          <w:szCs w:val="28"/>
        </w:rPr>
        <w:t>Оснащение, оборудование и оформление учебного к</w:t>
      </w:r>
      <w:r w:rsidR="00BD0FA2">
        <w:rPr>
          <w:rFonts w:ascii="Times New Roman" w:hAnsi="Times New Roman" w:cs="Times New Roman"/>
          <w:b/>
          <w:sz w:val="28"/>
          <w:szCs w:val="28"/>
        </w:rPr>
        <w:t>ласса</w:t>
      </w:r>
    </w:p>
    <w:p w14:paraId="324482B1" w14:textId="77777777" w:rsidR="00BD0FA2" w:rsidRDefault="00BD0FA2" w:rsidP="00BD0FA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03C3F" w14:textId="7B3D2293" w:rsidR="00DD1281" w:rsidRDefault="00A04717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D0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D1281">
        <w:rPr>
          <w:rFonts w:ascii="Times New Roman" w:hAnsi="Times New Roman" w:cs="Times New Roman"/>
          <w:sz w:val="28"/>
          <w:szCs w:val="28"/>
        </w:rPr>
        <w:t>атериальные средства учебного к</w:t>
      </w:r>
      <w:r w:rsidR="00BD0FA2">
        <w:rPr>
          <w:rFonts w:ascii="Times New Roman" w:hAnsi="Times New Roman" w:cs="Times New Roman"/>
          <w:sz w:val="28"/>
          <w:szCs w:val="28"/>
        </w:rPr>
        <w:t xml:space="preserve">ласса </w:t>
      </w:r>
      <w:r w:rsidR="00DD1281">
        <w:rPr>
          <w:rFonts w:ascii="Times New Roman" w:hAnsi="Times New Roman" w:cs="Times New Roman"/>
          <w:sz w:val="28"/>
          <w:szCs w:val="28"/>
        </w:rPr>
        <w:t>составляют: учебная методическая и справочная литература, учебн</w:t>
      </w:r>
      <w:r>
        <w:rPr>
          <w:rFonts w:ascii="Times New Roman" w:hAnsi="Times New Roman" w:cs="Times New Roman"/>
          <w:sz w:val="28"/>
          <w:szCs w:val="28"/>
        </w:rPr>
        <w:t>о-наглядные пособия, технические</w:t>
      </w:r>
      <w:r w:rsidR="00DD1281">
        <w:rPr>
          <w:rFonts w:ascii="Times New Roman" w:hAnsi="Times New Roman" w:cs="Times New Roman"/>
          <w:sz w:val="28"/>
          <w:szCs w:val="28"/>
        </w:rPr>
        <w:t xml:space="preserve"> средства обучения, приспособления и мебель.</w:t>
      </w:r>
    </w:p>
    <w:p w14:paraId="78A41F31" w14:textId="51ED5F75" w:rsidR="00A04717" w:rsidRDefault="00AE3820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D0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717">
        <w:rPr>
          <w:rFonts w:ascii="Times New Roman" w:hAnsi="Times New Roman" w:cs="Times New Roman"/>
          <w:sz w:val="28"/>
          <w:szCs w:val="28"/>
        </w:rPr>
        <w:t>Учебный к</w:t>
      </w:r>
      <w:r w:rsidR="00BD0FA2">
        <w:rPr>
          <w:rFonts w:ascii="Times New Roman" w:hAnsi="Times New Roman" w:cs="Times New Roman"/>
          <w:sz w:val="28"/>
          <w:szCs w:val="28"/>
        </w:rPr>
        <w:t xml:space="preserve">ласс </w:t>
      </w:r>
      <w:r w:rsidR="00A04717">
        <w:rPr>
          <w:rFonts w:ascii="Times New Roman" w:hAnsi="Times New Roman" w:cs="Times New Roman"/>
          <w:sz w:val="28"/>
          <w:szCs w:val="28"/>
        </w:rPr>
        <w:t>в соответствии с рабочей программой и действующим тематическим планированием оснащается:</w:t>
      </w:r>
    </w:p>
    <w:p w14:paraId="774C74A1" w14:textId="77777777" w:rsidR="00A04717" w:rsidRDefault="00A04717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литературой для работы </w:t>
      </w:r>
      <w:r w:rsidR="004F6BE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F6B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на уроке;</w:t>
      </w:r>
    </w:p>
    <w:p w14:paraId="4B234404" w14:textId="77777777" w:rsidR="00A04717" w:rsidRDefault="00A04717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литературой для преподавания и </w:t>
      </w:r>
      <w:r w:rsidR="00D7278D">
        <w:rPr>
          <w:rFonts w:ascii="Times New Roman" w:hAnsi="Times New Roman" w:cs="Times New Roman"/>
          <w:sz w:val="28"/>
          <w:szCs w:val="28"/>
        </w:rPr>
        <w:t>дидактическим материалом;</w:t>
      </w:r>
    </w:p>
    <w:p w14:paraId="22F52D4A" w14:textId="56F4DF45" w:rsidR="00A04717" w:rsidRDefault="005578A9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4717">
        <w:rPr>
          <w:rFonts w:ascii="Times New Roman" w:hAnsi="Times New Roman" w:cs="Times New Roman"/>
          <w:sz w:val="28"/>
          <w:szCs w:val="28"/>
        </w:rPr>
        <w:t>рограммами, инструктивно-методической документацией вышестоящих органов по преподаванию</w:t>
      </w:r>
      <w:r w:rsidR="004F6BEE">
        <w:rPr>
          <w:rFonts w:ascii="Times New Roman" w:hAnsi="Times New Roman" w:cs="Times New Roman"/>
          <w:sz w:val="28"/>
          <w:szCs w:val="28"/>
        </w:rPr>
        <w:t xml:space="preserve"> соответствующих дисциплин, общими</w:t>
      </w:r>
      <w:r w:rsidR="00A04717">
        <w:rPr>
          <w:rFonts w:ascii="Times New Roman" w:hAnsi="Times New Roman" w:cs="Times New Roman"/>
          <w:sz w:val="28"/>
          <w:szCs w:val="28"/>
        </w:rPr>
        <w:t xml:space="preserve"> методиками, календарно-тематическими планами, карточками-заданиями, каталогами, тестовыми заданиями по практическим</w:t>
      </w:r>
      <w:r w:rsidR="004F6BEE">
        <w:rPr>
          <w:rFonts w:ascii="Times New Roman" w:hAnsi="Times New Roman" w:cs="Times New Roman"/>
          <w:sz w:val="28"/>
          <w:szCs w:val="28"/>
        </w:rPr>
        <w:t xml:space="preserve"> занятиям</w:t>
      </w:r>
      <w:r w:rsidR="00A04717">
        <w:rPr>
          <w:rFonts w:ascii="Times New Roman" w:hAnsi="Times New Roman" w:cs="Times New Roman"/>
          <w:sz w:val="28"/>
          <w:szCs w:val="28"/>
        </w:rPr>
        <w:t>;</w:t>
      </w:r>
    </w:p>
    <w:p w14:paraId="32D72F93" w14:textId="77777777" w:rsidR="00A04717" w:rsidRDefault="00A04717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наглядными пособиями, схемами, таблицами, плакатами, иллюстрационным раздаточным </w:t>
      </w:r>
      <w:r w:rsidR="00C81275">
        <w:rPr>
          <w:rFonts w:ascii="Times New Roman" w:hAnsi="Times New Roman" w:cs="Times New Roman"/>
          <w:sz w:val="28"/>
          <w:szCs w:val="28"/>
        </w:rPr>
        <w:t>материалом, техническими и инстр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812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ционно -</w:t>
      </w:r>
      <w:r w:rsidR="00C81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технологическими картами</w:t>
      </w:r>
      <w:r w:rsidR="00C81275">
        <w:rPr>
          <w:rFonts w:ascii="Times New Roman" w:hAnsi="Times New Roman" w:cs="Times New Roman"/>
          <w:sz w:val="28"/>
          <w:szCs w:val="28"/>
        </w:rPr>
        <w:t>, альбомами, материалом для технических средств обучения;</w:t>
      </w:r>
    </w:p>
    <w:p w14:paraId="0448DD04" w14:textId="77777777" w:rsidR="00C81275" w:rsidRDefault="00C81275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необходимым оборудованием, инструментами, приспособлениями;</w:t>
      </w:r>
    </w:p>
    <w:p w14:paraId="7A53A848" w14:textId="77777777" w:rsidR="00C81275" w:rsidRDefault="00C81275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инструкциями по охране труда;</w:t>
      </w:r>
    </w:p>
    <w:p w14:paraId="766BDD72" w14:textId="77777777" w:rsidR="00C81275" w:rsidRDefault="00C81275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средствами пожаротушения;</w:t>
      </w:r>
    </w:p>
    <w:p w14:paraId="231B5208" w14:textId="77777777" w:rsidR="00C81275" w:rsidRDefault="00C81275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техническими средствами обучения.</w:t>
      </w:r>
    </w:p>
    <w:p w14:paraId="6A26BADF" w14:textId="0B263B8D" w:rsidR="00C81275" w:rsidRDefault="00C81275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Рабочее место преподавателя</w:t>
      </w:r>
      <w:r w:rsidR="007C3B63">
        <w:rPr>
          <w:rFonts w:ascii="Times New Roman" w:hAnsi="Times New Roman" w:cs="Times New Roman"/>
          <w:sz w:val="28"/>
          <w:szCs w:val="28"/>
        </w:rPr>
        <w:t xml:space="preserve"> оборудуется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</w:t>
      </w:r>
      <w:r w:rsidR="00935A32">
        <w:rPr>
          <w:rFonts w:ascii="Times New Roman" w:hAnsi="Times New Roman" w:cs="Times New Roman"/>
          <w:sz w:val="28"/>
          <w:szCs w:val="28"/>
        </w:rPr>
        <w:t xml:space="preserve">иями </w:t>
      </w:r>
      <w:r w:rsidR="00AA43C4">
        <w:rPr>
          <w:rFonts w:ascii="Times New Roman" w:hAnsi="Times New Roman" w:cs="Times New Roman"/>
          <w:sz w:val="28"/>
          <w:szCs w:val="28"/>
        </w:rPr>
        <w:t xml:space="preserve">организации труда </w:t>
      </w:r>
      <w:r>
        <w:rPr>
          <w:rFonts w:ascii="Times New Roman" w:hAnsi="Times New Roman" w:cs="Times New Roman"/>
          <w:sz w:val="28"/>
          <w:szCs w:val="28"/>
        </w:rPr>
        <w:t>и включает</w:t>
      </w:r>
      <w:r w:rsidR="00972309">
        <w:rPr>
          <w:rFonts w:ascii="Times New Roman" w:hAnsi="Times New Roman" w:cs="Times New Roman"/>
          <w:sz w:val="28"/>
          <w:szCs w:val="28"/>
        </w:rPr>
        <w:t>:</w:t>
      </w:r>
    </w:p>
    <w:p w14:paraId="6ADBDF2A" w14:textId="587927F4" w:rsidR="00972309" w:rsidRDefault="00972309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="00BD0FA2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="00BD0FA2">
        <w:rPr>
          <w:rFonts w:ascii="Times New Roman" w:hAnsi="Times New Roman" w:cs="Times New Roman"/>
          <w:sz w:val="28"/>
          <w:szCs w:val="28"/>
        </w:rPr>
        <w:t xml:space="preserve"> </w:t>
      </w:r>
      <w:r w:rsidR="005578A9">
        <w:rPr>
          <w:rFonts w:ascii="Times New Roman" w:hAnsi="Times New Roman" w:cs="Times New Roman"/>
          <w:sz w:val="28"/>
          <w:szCs w:val="28"/>
        </w:rPr>
        <w:t>оборудованный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конкретной работой преподавателя;</w:t>
      </w:r>
    </w:p>
    <w:p w14:paraId="100D4C84" w14:textId="77777777" w:rsidR="00972309" w:rsidRDefault="00972309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шкафы для размещения литературы, учебно-наглядных пособий, технических средств обучения;</w:t>
      </w:r>
    </w:p>
    <w:p w14:paraId="681A643C" w14:textId="77777777" w:rsidR="00972309" w:rsidRDefault="00972309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оборудованное место для хранения инструмента и раздаточного материала.</w:t>
      </w:r>
    </w:p>
    <w:p w14:paraId="57843886" w14:textId="2876CF58" w:rsidR="00972309" w:rsidRDefault="00AA43C4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972309">
        <w:rPr>
          <w:rFonts w:ascii="Times New Roman" w:hAnsi="Times New Roman" w:cs="Times New Roman"/>
          <w:sz w:val="28"/>
          <w:szCs w:val="28"/>
        </w:rPr>
        <w:t>Оформление учебного к</w:t>
      </w:r>
      <w:r w:rsidR="00BD0FA2">
        <w:rPr>
          <w:rFonts w:ascii="Times New Roman" w:hAnsi="Times New Roman" w:cs="Times New Roman"/>
          <w:sz w:val="28"/>
          <w:szCs w:val="28"/>
        </w:rPr>
        <w:t>ласса</w:t>
      </w:r>
      <w:r w:rsidR="00972309">
        <w:rPr>
          <w:rFonts w:ascii="Times New Roman" w:hAnsi="Times New Roman" w:cs="Times New Roman"/>
          <w:sz w:val="28"/>
          <w:szCs w:val="28"/>
        </w:rPr>
        <w:t xml:space="preserve"> должно отражать сущность учебной дисциплины, удовлетворять требованиям дидактики и эстетики, способствовать усвоению </w:t>
      </w:r>
      <w:r w:rsidR="007C3B63">
        <w:rPr>
          <w:rFonts w:ascii="Times New Roman" w:hAnsi="Times New Roman" w:cs="Times New Roman"/>
          <w:sz w:val="28"/>
          <w:szCs w:val="28"/>
        </w:rPr>
        <w:t>об</w:t>
      </w:r>
      <w:r w:rsidR="00972309">
        <w:rPr>
          <w:rFonts w:ascii="Times New Roman" w:hAnsi="Times New Roman" w:cs="Times New Roman"/>
          <w:sz w:val="28"/>
          <w:szCs w:val="28"/>
        </w:rPr>
        <w:t>уча</w:t>
      </w:r>
      <w:r w:rsidR="007C3B63">
        <w:rPr>
          <w:rFonts w:ascii="Times New Roman" w:hAnsi="Times New Roman" w:cs="Times New Roman"/>
          <w:sz w:val="28"/>
          <w:szCs w:val="28"/>
        </w:rPr>
        <w:t>ю</w:t>
      </w:r>
      <w:r w:rsidR="00972309">
        <w:rPr>
          <w:rFonts w:ascii="Times New Roman" w:hAnsi="Times New Roman" w:cs="Times New Roman"/>
          <w:sz w:val="28"/>
          <w:szCs w:val="28"/>
        </w:rPr>
        <w:t>щимися программного материала.</w:t>
      </w:r>
    </w:p>
    <w:p w14:paraId="067947A5" w14:textId="6D28BC4D" w:rsidR="00972309" w:rsidRDefault="00AA43C4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972309">
        <w:rPr>
          <w:rFonts w:ascii="Times New Roman" w:hAnsi="Times New Roman" w:cs="Times New Roman"/>
          <w:sz w:val="28"/>
          <w:szCs w:val="28"/>
        </w:rPr>
        <w:t>Настенное оформление к</w:t>
      </w:r>
      <w:r w:rsidR="00BD0FA2">
        <w:rPr>
          <w:rFonts w:ascii="Times New Roman" w:hAnsi="Times New Roman" w:cs="Times New Roman"/>
          <w:sz w:val="28"/>
          <w:szCs w:val="28"/>
        </w:rPr>
        <w:t xml:space="preserve">ласса </w:t>
      </w:r>
      <w:r w:rsidR="00972309">
        <w:rPr>
          <w:rFonts w:ascii="Times New Roman" w:hAnsi="Times New Roman" w:cs="Times New Roman"/>
          <w:sz w:val="28"/>
          <w:szCs w:val="28"/>
        </w:rPr>
        <w:t xml:space="preserve">должно быть направлено на помощь в обучении </w:t>
      </w:r>
      <w:r w:rsidR="007C3B63">
        <w:rPr>
          <w:rFonts w:ascii="Times New Roman" w:hAnsi="Times New Roman" w:cs="Times New Roman"/>
          <w:sz w:val="28"/>
          <w:szCs w:val="28"/>
        </w:rPr>
        <w:t>обучающихся по конкретной учебной дисциплине</w:t>
      </w:r>
      <w:r w:rsidR="00972309">
        <w:rPr>
          <w:rFonts w:ascii="Times New Roman" w:hAnsi="Times New Roman" w:cs="Times New Roman"/>
          <w:sz w:val="28"/>
          <w:szCs w:val="28"/>
        </w:rPr>
        <w:t>.</w:t>
      </w:r>
    </w:p>
    <w:p w14:paraId="75BE4C0C" w14:textId="738E97AD" w:rsidR="00352618" w:rsidRDefault="00AA43C4" w:rsidP="00EB701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</w:t>
      </w:r>
      <w:r w:rsidR="00352618">
        <w:rPr>
          <w:rFonts w:ascii="Times New Roman" w:hAnsi="Times New Roman" w:cs="Times New Roman"/>
          <w:sz w:val="28"/>
          <w:szCs w:val="28"/>
        </w:rPr>
        <w:t>Наглядные пособия, справочный, иллюстрированный материал и образцы отдельных деталей и узлов выставляются в к</w:t>
      </w:r>
      <w:r w:rsidR="00BD0FA2">
        <w:rPr>
          <w:rFonts w:ascii="Times New Roman" w:hAnsi="Times New Roman" w:cs="Times New Roman"/>
          <w:sz w:val="28"/>
          <w:szCs w:val="28"/>
        </w:rPr>
        <w:t xml:space="preserve">лассе </w:t>
      </w:r>
      <w:r w:rsidR="00352618">
        <w:rPr>
          <w:rFonts w:ascii="Times New Roman" w:hAnsi="Times New Roman" w:cs="Times New Roman"/>
          <w:sz w:val="28"/>
          <w:szCs w:val="28"/>
        </w:rPr>
        <w:t>по изучаемой теме.</w:t>
      </w:r>
    </w:p>
    <w:p w14:paraId="207850A9" w14:textId="77777777" w:rsidR="00352618" w:rsidRDefault="00352618" w:rsidP="00EB701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BB373D" w14:textId="570F7D57" w:rsidR="00352618" w:rsidRDefault="007C3B63" w:rsidP="00EB701F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52618">
        <w:rPr>
          <w:rFonts w:ascii="Times New Roman" w:hAnsi="Times New Roman" w:cs="Times New Roman"/>
          <w:b/>
          <w:sz w:val="28"/>
          <w:szCs w:val="28"/>
        </w:rPr>
        <w:t xml:space="preserve">Организация внеклассной работы на базе учебного </w:t>
      </w:r>
      <w:r w:rsidR="00BD0FA2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</w:p>
    <w:p w14:paraId="234302D1" w14:textId="77777777" w:rsidR="00352618" w:rsidRDefault="00352618" w:rsidP="00EB701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FD5BB" w14:textId="77777777" w:rsidR="00352618" w:rsidRDefault="00AA43C4" w:rsidP="00EB70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52618">
        <w:rPr>
          <w:rFonts w:ascii="Times New Roman" w:hAnsi="Times New Roman" w:cs="Times New Roman"/>
          <w:sz w:val="28"/>
          <w:szCs w:val="28"/>
        </w:rPr>
        <w:t xml:space="preserve"> Основными направлениями внеклассной работы являются:</w:t>
      </w:r>
    </w:p>
    <w:p w14:paraId="2C473D8D" w14:textId="2A79B916" w:rsidR="00352618" w:rsidRDefault="00352618" w:rsidP="00EB70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конкурсов по </w:t>
      </w:r>
      <w:r w:rsidR="00BD0FA2">
        <w:rPr>
          <w:rFonts w:ascii="Times New Roman" w:hAnsi="Times New Roman" w:cs="Times New Roman"/>
          <w:sz w:val="28"/>
          <w:szCs w:val="28"/>
        </w:rPr>
        <w:t>дисциплине</w:t>
      </w:r>
      <w:r>
        <w:rPr>
          <w:rFonts w:ascii="Times New Roman" w:hAnsi="Times New Roman" w:cs="Times New Roman"/>
          <w:sz w:val="28"/>
          <w:szCs w:val="28"/>
        </w:rPr>
        <w:t>, конкурсов профессионального мастерства и т.д.;</w:t>
      </w:r>
    </w:p>
    <w:p w14:paraId="4411232A" w14:textId="77777777" w:rsidR="00352618" w:rsidRDefault="00352618" w:rsidP="00EB70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теоретических и практических мероприятий;</w:t>
      </w:r>
    </w:p>
    <w:p w14:paraId="607ECD09" w14:textId="77777777" w:rsidR="00352618" w:rsidRDefault="00352618" w:rsidP="00EB70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выставок;</w:t>
      </w:r>
    </w:p>
    <w:p w14:paraId="7B8CB6BF" w14:textId="77777777" w:rsidR="00352618" w:rsidRDefault="00352618" w:rsidP="00EB70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наглядных пособий;</w:t>
      </w:r>
    </w:p>
    <w:p w14:paraId="604BAD7A" w14:textId="77777777" w:rsidR="00352618" w:rsidRDefault="00352618" w:rsidP="00EB70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групповых собраний.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01"/>
      </w:tblGrid>
      <w:tr w:rsidR="005C1F32" w14:paraId="0A28B700" w14:textId="77777777" w:rsidTr="00943FAB">
        <w:tc>
          <w:tcPr>
            <w:tcW w:w="5211" w:type="dxa"/>
          </w:tcPr>
          <w:p w14:paraId="524B1755" w14:textId="77777777" w:rsidR="005C1F32" w:rsidRDefault="005C1F32" w:rsidP="00EB701F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3E457866" w14:textId="6C95A26C" w:rsidR="00943FAB" w:rsidRDefault="00943FAB" w:rsidP="00EB701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013B96" w14:textId="77777777" w:rsidR="00352618" w:rsidRDefault="00352618" w:rsidP="00EB701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2618" w:rsidSect="003534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3D6D"/>
    <w:multiLevelType w:val="multilevel"/>
    <w:tmpl w:val="8E106086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2FD5EE0"/>
    <w:multiLevelType w:val="hybridMultilevel"/>
    <w:tmpl w:val="E396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C4477"/>
    <w:multiLevelType w:val="hybridMultilevel"/>
    <w:tmpl w:val="97DA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15ACF"/>
    <w:multiLevelType w:val="multilevel"/>
    <w:tmpl w:val="1A3AA3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221"/>
    <w:rsid w:val="00001941"/>
    <w:rsid w:val="0002271A"/>
    <w:rsid w:val="00027503"/>
    <w:rsid w:val="00032C65"/>
    <w:rsid w:val="00045B34"/>
    <w:rsid w:val="00071BD4"/>
    <w:rsid w:val="000B04B6"/>
    <w:rsid w:val="000D680E"/>
    <w:rsid w:val="00120167"/>
    <w:rsid w:val="001354F2"/>
    <w:rsid w:val="00166449"/>
    <w:rsid w:val="001E7E89"/>
    <w:rsid w:val="0023394C"/>
    <w:rsid w:val="00252A80"/>
    <w:rsid w:val="002744FF"/>
    <w:rsid w:val="00283CF8"/>
    <w:rsid w:val="002B485A"/>
    <w:rsid w:val="002D348B"/>
    <w:rsid w:val="00352618"/>
    <w:rsid w:val="003534C6"/>
    <w:rsid w:val="003B6C90"/>
    <w:rsid w:val="0041472E"/>
    <w:rsid w:val="00441783"/>
    <w:rsid w:val="004431C7"/>
    <w:rsid w:val="00455CD3"/>
    <w:rsid w:val="004669F7"/>
    <w:rsid w:val="004A7407"/>
    <w:rsid w:val="004B0036"/>
    <w:rsid w:val="004B4024"/>
    <w:rsid w:val="004C0D63"/>
    <w:rsid w:val="004C5F17"/>
    <w:rsid w:val="004E1F58"/>
    <w:rsid w:val="004E61F1"/>
    <w:rsid w:val="004F6BEE"/>
    <w:rsid w:val="00506AD2"/>
    <w:rsid w:val="00516B75"/>
    <w:rsid w:val="00542840"/>
    <w:rsid w:val="00542956"/>
    <w:rsid w:val="005578A9"/>
    <w:rsid w:val="00577A38"/>
    <w:rsid w:val="005B27F1"/>
    <w:rsid w:val="005B3FC5"/>
    <w:rsid w:val="005C1F32"/>
    <w:rsid w:val="0060733F"/>
    <w:rsid w:val="006310CC"/>
    <w:rsid w:val="00642E1E"/>
    <w:rsid w:val="006E271A"/>
    <w:rsid w:val="006F18AE"/>
    <w:rsid w:val="00795184"/>
    <w:rsid w:val="00795F1E"/>
    <w:rsid w:val="007C3B63"/>
    <w:rsid w:val="007C50CE"/>
    <w:rsid w:val="0081230C"/>
    <w:rsid w:val="00834BE5"/>
    <w:rsid w:val="00843211"/>
    <w:rsid w:val="00883709"/>
    <w:rsid w:val="0089224C"/>
    <w:rsid w:val="0089667B"/>
    <w:rsid w:val="008A2199"/>
    <w:rsid w:val="008A2E84"/>
    <w:rsid w:val="008A4DAB"/>
    <w:rsid w:val="008B5387"/>
    <w:rsid w:val="008D1A68"/>
    <w:rsid w:val="00903E80"/>
    <w:rsid w:val="00935A32"/>
    <w:rsid w:val="00943FAB"/>
    <w:rsid w:val="00945232"/>
    <w:rsid w:val="00961B43"/>
    <w:rsid w:val="0096564B"/>
    <w:rsid w:val="00971A64"/>
    <w:rsid w:val="00972309"/>
    <w:rsid w:val="00996870"/>
    <w:rsid w:val="009D62A9"/>
    <w:rsid w:val="00A04717"/>
    <w:rsid w:val="00A17BF5"/>
    <w:rsid w:val="00A469F3"/>
    <w:rsid w:val="00A46C50"/>
    <w:rsid w:val="00A53F71"/>
    <w:rsid w:val="00AA43C4"/>
    <w:rsid w:val="00AA6AD5"/>
    <w:rsid w:val="00AB0A4B"/>
    <w:rsid w:val="00AC4A65"/>
    <w:rsid w:val="00AD2B14"/>
    <w:rsid w:val="00AE3820"/>
    <w:rsid w:val="00B42136"/>
    <w:rsid w:val="00B538F6"/>
    <w:rsid w:val="00B73560"/>
    <w:rsid w:val="00B77116"/>
    <w:rsid w:val="00BB7E43"/>
    <w:rsid w:val="00BC5BE4"/>
    <w:rsid w:val="00BD0FA2"/>
    <w:rsid w:val="00BE0F57"/>
    <w:rsid w:val="00BF5221"/>
    <w:rsid w:val="00C03447"/>
    <w:rsid w:val="00C71B7F"/>
    <w:rsid w:val="00C81275"/>
    <w:rsid w:val="00CB57C3"/>
    <w:rsid w:val="00CC519A"/>
    <w:rsid w:val="00CC5563"/>
    <w:rsid w:val="00CE3ED5"/>
    <w:rsid w:val="00D532F1"/>
    <w:rsid w:val="00D663BF"/>
    <w:rsid w:val="00D7278D"/>
    <w:rsid w:val="00DA26A8"/>
    <w:rsid w:val="00DD1281"/>
    <w:rsid w:val="00E06F98"/>
    <w:rsid w:val="00E0792B"/>
    <w:rsid w:val="00E50EFD"/>
    <w:rsid w:val="00EA303E"/>
    <w:rsid w:val="00EB701F"/>
    <w:rsid w:val="00EE3686"/>
    <w:rsid w:val="00F250AE"/>
    <w:rsid w:val="00F25553"/>
    <w:rsid w:val="00F54DA2"/>
    <w:rsid w:val="00FA59F1"/>
    <w:rsid w:val="00FB56B8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50CF"/>
  <w15:docId w15:val="{A990F0F0-E9AE-41DC-8074-B3DA6823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21"/>
    <w:pPr>
      <w:ind w:left="720"/>
      <w:contextualSpacing/>
    </w:pPr>
  </w:style>
  <w:style w:type="paragraph" w:styleId="a4">
    <w:name w:val="No Spacing"/>
    <w:uiPriority w:val="1"/>
    <w:qFormat/>
    <w:rsid w:val="002B48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2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1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84F4-3ED1-4B5A-8C43-2EACA5F4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36</cp:revision>
  <cp:lastPrinted>2013-10-18T02:54:00Z</cp:lastPrinted>
  <dcterms:created xsi:type="dcterms:W3CDTF">2010-01-21T12:33:00Z</dcterms:created>
  <dcterms:modified xsi:type="dcterms:W3CDTF">2024-03-19T03:22:00Z</dcterms:modified>
</cp:coreProperties>
</file>